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16" w:rsidRDefault="00205C31" w:rsidP="00446BC5">
      <w:pPr>
        <w:ind w:left="0" w:firstLine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FAX</w:t>
      </w:r>
      <w:r w:rsidR="00E6297B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 w:rsidR="00200016" w:rsidRPr="00200016">
        <w:rPr>
          <w:rFonts w:hint="eastAsia"/>
          <w:sz w:val="24"/>
          <w:szCs w:val="24"/>
        </w:rPr>
        <w:t>028-611-1601</w:t>
      </w:r>
    </w:p>
    <w:p w:rsidR="00E6297B" w:rsidRDefault="00E6297B" w:rsidP="00446BC5">
      <w:pPr>
        <w:ind w:left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hyperlink r:id="rId7" w:history="1">
        <w:r w:rsidRPr="00E65C5D">
          <w:rPr>
            <w:rStyle w:val="aa"/>
            <w:rFonts w:hint="eastAsia"/>
            <w:sz w:val="24"/>
            <w:szCs w:val="24"/>
          </w:rPr>
          <w:t>info@tochikei.jp</w:t>
        </w:r>
      </w:hyperlink>
    </w:p>
    <w:p w:rsidR="007319B6" w:rsidRPr="004C2476" w:rsidRDefault="00E6297B" w:rsidP="00446BC5">
      <w:pPr>
        <w:ind w:left="0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（一社）</w:t>
      </w:r>
      <w:r w:rsidR="00200016">
        <w:rPr>
          <w:rFonts w:hint="eastAsia"/>
          <w:sz w:val="24"/>
          <w:szCs w:val="24"/>
        </w:rPr>
        <w:t>栃木県経営者協会</w:t>
      </w:r>
      <w:r w:rsidR="00446BC5">
        <w:rPr>
          <w:rFonts w:hint="eastAsia"/>
          <w:sz w:val="24"/>
          <w:szCs w:val="24"/>
        </w:rPr>
        <w:t xml:space="preserve"> </w:t>
      </w:r>
      <w:r w:rsidR="00446BC5">
        <w:rPr>
          <w:rFonts w:hint="eastAsia"/>
          <w:sz w:val="24"/>
          <w:szCs w:val="24"/>
        </w:rPr>
        <w:t>行</w:t>
      </w:r>
    </w:p>
    <w:p w:rsidR="004C2476" w:rsidRDefault="004C2476" w:rsidP="004C2476">
      <w:pPr>
        <w:jc w:val="right"/>
        <w:rPr>
          <w:rFonts w:hint="eastAsia"/>
        </w:rPr>
      </w:pPr>
    </w:p>
    <w:p w:rsidR="004C2476" w:rsidRDefault="004C2476" w:rsidP="004C2476">
      <w:pPr>
        <w:jc w:val="right"/>
        <w:rPr>
          <w:rFonts w:hint="eastAsia"/>
        </w:rPr>
      </w:pPr>
    </w:p>
    <w:p w:rsidR="004C2476" w:rsidRDefault="00E6297B" w:rsidP="004C2476">
      <w:pPr>
        <w:jc w:val="right"/>
        <w:rPr>
          <w:rFonts w:hint="eastAsia"/>
        </w:rPr>
      </w:pPr>
      <w:r>
        <w:rPr>
          <w:rFonts w:hint="eastAsia"/>
        </w:rPr>
        <w:t>令和　　年</w:t>
      </w:r>
      <w:r w:rsidR="004C2476">
        <w:rPr>
          <w:rFonts w:hint="eastAsia"/>
        </w:rPr>
        <w:t xml:space="preserve">　　月　　日</w:t>
      </w:r>
    </w:p>
    <w:p w:rsidR="00E6297B" w:rsidRDefault="00E6297B" w:rsidP="00971531">
      <w:pPr>
        <w:jc w:val="center"/>
        <w:rPr>
          <w:sz w:val="32"/>
          <w:szCs w:val="32"/>
        </w:rPr>
      </w:pPr>
    </w:p>
    <w:p w:rsidR="00E6297B" w:rsidRPr="004C2476" w:rsidRDefault="00E6297B" w:rsidP="00971531">
      <w:pPr>
        <w:jc w:val="center"/>
        <w:rPr>
          <w:rFonts w:hint="eastAsia"/>
          <w:sz w:val="32"/>
          <w:szCs w:val="32"/>
        </w:rPr>
      </w:pPr>
    </w:p>
    <w:p w:rsidR="00A52687" w:rsidRPr="00BD1D55" w:rsidRDefault="00A52687" w:rsidP="00DC1C10">
      <w:pPr>
        <w:jc w:val="center"/>
        <w:rPr>
          <w:rFonts w:hint="eastAsia"/>
          <w:sz w:val="36"/>
          <w:szCs w:val="36"/>
        </w:rPr>
      </w:pPr>
      <w:r w:rsidRPr="00BD1D55">
        <w:rPr>
          <w:rFonts w:hint="eastAsia"/>
          <w:sz w:val="36"/>
          <w:szCs w:val="36"/>
        </w:rPr>
        <w:t>インターンシップ受入登録申込書</w:t>
      </w:r>
    </w:p>
    <w:p w:rsidR="00E41436" w:rsidRPr="007319B6" w:rsidRDefault="00E41436">
      <w:pPr>
        <w:rPr>
          <w:rFonts w:hint="eastAsia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50"/>
        <w:gridCol w:w="2410"/>
        <w:gridCol w:w="851"/>
        <w:gridCol w:w="1984"/>
      </w:tblGrid>
      <w:tr w:rsidR="00D242F1" w:rsidRPr="00141545" w:rsidTr="00D23792">
        <w:trPr>
          <w:trHeight w:val="1184"/>
        </w:trPr>
        <w:tc>
          <w:tcPr>
            <w:tcW w:w="2694" w:type="dxa"/>
            <w:vAlign w:val="center"/>
          </w:tcPr>
          <w:p w:rsidR="00D242F1" w:rsidRDefault="00D242F1" w:rsidP="00141545">
            <w:pPr>
              <w:ind w:left="0" w:firstLine="0"/>
              <w:jc w:val="center"/>
              <w:rPr>
                <w:rFonts w:hint="eastAsia"/>
              </w:rPr>
            </w:pPr>
          </w:p>
          <w:p w:rsidR="00D242F1" w:rsidRDefault="00D242F1" w:rsidP="00141545">
            <w:pPr>
              <w:ind w:left="0" w:firstLine="0"/>
              <w:jc w:val="center"/>
              <w:rPr>
                <w:rFonts w:hint="eastAsia"/>
              </w:rPr>
            </w:pPr>
            <w:r w:rsidRPr="00141545">
              <w:rPr>
                <w:rFonts w:hint="eastAsia"/>
              </w:rPr>
              <w:t>企　業・団　体　名</w:t>
            </w:r>
          </w:p>
          <w:p w:rsidR="00D242F1" w:rsidRPr="00141545" w:rsidRDefault="00D242F1" w:rsidP="00141545">
            <w:pPr>
              <w:ind w:left="0" w:firstLine="0"/>
              <w:jc w:val="center"/>
            </w:pPr>
          </w:p>
        </w:tc>
        <w:tc>
          <w:tcPr>
            <w:tcW w:w="6095" w:type="dxa"/>
            <w:gridSpan w:val="4"/>
          </w:tcPr>
          <w:p w:rsidR="00D242F1" w:rsidRPr="00141545" w:rsidRDefault="00D242F1" w:rsidP="00141545">
            <w:pPr>
              <w:ind w:left="0" w:firstLine="0"/>
            </w:pPr>
          </w:p>
        </w:tc>
      </w:tr>
      <w:tr w:rsidR="00D242F1" w:rsidRPr="00141545" w:rsidTr="00D23792">
        <w:trPr>
          <w:trHeight w:val="1033"/>
        </w:trPr>
        <w:tc>
          <w:tcPr>
            <w:tcW w:w="2694" w:type="dxa"/>
            <w:vAlign w:val="center"/>
          </w:tcPr>
          <w:p w:rsidR="00D242F1" w:rsidRPr="00141545" w:rsidRDefault="00D242F1" w:rsidP="00141545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6095" w:type="dxa"/>
            <w:gridSpan w:val="4"/>
          </w:tcPr>
          <w:p w:rsidR="00D242F1" w:rsidRPr="00141545" w:rsidRDefault="00D242F1" w:rsidP="00141545">
            <w:pPr>
              <w:ind w:left="0" w:firstLine="0"/>
            </w:pPr>
          </w:p>
        </w:tc>
      </w:tr>
      <w:tr w:rsidR="00D23792" w:rsidRPr="00141545" w:rsidTr="00D23792">
        <w:trPr>
          <w:trHeight w:val="1074"/>
        </w:trPr>
        <w:tc>
          <w:tcPr>
            <w:tcW w:w="2694" w:type="dxa"/>
            <w:vAlign w:val="center"/>
          </w:tcPr>
          <w:p w:rsidR="00D23792" w:rsidRPr="00141545" w:rsidRDefault="00D23792" w:rsidP="00141545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　　種</w:t>
            </w:r>
          </w:p>
        </w:tc>
        <w:tc>
          <w:tcPr>
            <w:tcW w:w="6095" w:type="dxa"/>
            <w:gridSpan w:val="4"/>
          </w:tcPr>
          <w:p w:rsidR="00D23792" w:rsidRDefault="00D23792" w:rsidP="00141545">
            <w:pPr>
              <w:ind w:left="0" w:firstLine="0"/>
            </w:pPr>
          </w:p>
          <w:p w:rsidR="00D23792" w:rsidRDefault="00D23792" w:rsidP="00141545">
            <w:pPr>
              <w:ind w:left="0" w:firstLine="0"/>
            </w:pPr>
          </w:p>
          <w:p w:rsidR="00D23792" w:rsidRPr="00141545" w:rsidRDefault="00D23792" w:rsidP="00141545">
            <w:pPr>
              <w:ind w:left="0" w:firstLine="0"/>
              <w:rPr>
                <w:rFonts w:hint="eastAsia"/>
              </w:rPr>
            </w:pPr>
          </w:p>
        </w:tc>
      </w:tr>
      <w:tr w:rsidR="004C2476" w:rsidRPr="00141545" w:rsidTr="004C2476">
        <w:trPr>
          <w:trHeight w:val="700"/>
        </w:trPr>
        <w:tc>
          <w:tcPr>
            <w:tcW w:w="2694" w:type="dxa"/>
            <w:vMerge w:val="restart"/>
            <w:vAlign w:val="center"/>
          </w:tcPr>
          <w:p w:rsidR="004C2476" w:rsidRPr="00141545" w:rsidRDefault="004C2476" w:rsidP="00141545">
            <w:pPr>
              <w:ind w:left="0" w:firstLine="0"/>
              <w:jc w:val="center"/>
            </w:pPr>
            <w:r w:rsidRPr="00141545">
              <w:rPr>
                <w:rFonts w:hint="eastAsia"/>
              </w:rPr>
              <w:t>担　当　者　名</w:t>
            </w:r>
          </w:p>
        </w:tc>
        <w:tc>
          <w:tcPr>
            <w:tcW w:w="6095" w:type="dxa"/>
            <w:gridSpan w:val="4"/>
          </w:tcPr>
          <w:p w:rsidR="004C2476" w:rsidRPr="00141545" w:rsidRDefault="004C2476" w:rsidP="00141545">
            <w:pPr>
              <w:ind w:left="0" w:firstLine="0"/>
            </w:pPr>
          </w:p>
        </w:tc>
      </w:tr>
      <w:tr w:rsidR="004C2476" w:rsidRPr="00141545" w:rsidTr="00D23792">
        <w:trPr>
          <w:trHeight w:val="709"/>
        </w:trPr>
        <w:tc>
          <w:tcPr>
            <w:tcW w:w="2694" w:type="dxa"/>
            <w:vMerge/>
            <w:vAlign w:val="center"/>
          </w:tcPr>
          <w:p w:rsidR="004C2476" w:rsidRPr="00141545" w:rsidRDefault="004C2476" w:rsidP="00141545">
            <w:pPr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 w:rsidR="004C2476" w:rsidRDefault="004C2476" w:rsidP="00141545">
            <w:pPr>
              <w:ind w:left="0" w:firstLine="0"/>
              <w:rPr>
                <w:rFonts w:hint="eastAsia"/>
              </w:rPr>
            </w:pPr>
          </w:p>
          <w:p w:rsidR="004C2476" w:rsidRPr="00141545" w:rsidRDefault="004C2476" w:rsidP="004C2476">
            <w:pPr>
              <w:ind w:left="0" w:firstLine="0"/>
              <w:jc w:val="center"/>
            </w:pPr>
            <w:r>
              <w:rPr>
                <w:rFonts w:hint="eastAsia"/>
              </w:rPr>
              <w:t>部　署</w:t>
            </w:r>
          </w:p>
        </w:tc>
        <w:tc>
          <w:tcPr>
            <w:tcW w:w="2410" w:type="dxa"/>
          </w:tcPr>
          <w:p w:rsidR="004C2476" w:rsidRPr="00141545" w:rsidRDefault="004C2476" w:rsidP="00141545">
            <w:pPr>
              <w:ind w:left="0" w:firstLine="0"/>
            </w:pPr>
          </w:p>
        </w:tc>
        <w:tc>
          <w:tcPr>
            <w:tcW w:w="851" w:type="dxa"/>
          </w:tcPr>
          <w:p w:rsidR="004C2476" w:rsidRDefault="004C2476" w:rsidP="00141545">
            <w:pPr>
              <w:ind w:left="0" w:firstLine="0"/>
              <w:rPr>
                <w:rFonts w:hint="eastAsia"/>
              </w:rPr>
            </w:pPr>
          </w:p>
          <w:p w:rsidR="004C2476" w:rsidRPr="00141545" w:rsidRDefault="004C2476" w:rsidP="004C2476">
            <w:pPr>
              <w:ind w:left="0" w:firstLine="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4" w:type="dxa"/>
          </w:tcPr>
          <w:p w:rsidR="004C2476" w:rsidRPr="00141545" w:rsidRDefault="004C2476" w:rsidP="00141545">
            <w:pPr>
              <w:ind w:left="0" w:firstLine="0"/>
            </w:pPr>
          </w:p>
        </w:tc>
      </w:tr>
      <w:tr w:rsidR="00630091" w:rsidRPr="00141545" w:rsidTr="00D23792">
        <w:trPr>
          <w:trHeight w:val="415"/>
        </w:trPr>
        <w:tc>
          <w:tcPr>
            <w:tcW w:w="2694" w:type="dxa"/>
            <w:vMerge w:val="restart"/>
            <w:vAlign w:val="center"/>
          </w:tcPr>
          <w:p w:rsidR="00630091" w:rsidRPr="00141545" w:rsidRDefault="00630091" w:rsidP="00141545">
            <w:pPr>
              <w:ind w:left="0" w:firstLine="0"/>
              <w:jc w:val="center"/>
            </w:pPr>
            <w:r w:rsidRPr="00141545">
              <w:rPr>
                <w:rFonts w:hint="eastAsia"/>
              </w:rPr>
              <w:t>所　在　地</w:t>
            </w:r>
          </w:p>
        </w:tc>
        <w:tc>
          <w:tcPr>
            <w:tcW w:w="6095" w:type="dxa"/>
            <w:gridSpan w:val="4"/>
            <w:vAlign w:val="center"/>
          </w:tcPr>
          <w:p w:rsidR="00630091" w:rsidRPr="00D23792" w:rsidRDefault="00630091" w:rsidP="00D019A6">
            <w:pPr>
              <w:tabs>
                <w:tab w:val="left" w:pos="1200"/>
              </w:tabs>
              <w:ind w:left="0" w:firstLine="0"/>
              <w:rPr>
                <w:sz w:val="24"/>
                <w:szCs w:val="24"/>
              </w:rPr>
            </w:pPr>
            <w:r w:rsidRPr="00D23792">
              <w:rPr>
                <w:rFonts w:hint="eastAsia"/>
                <w:sz w:val="24"/>
                <w:szCs w:val="24"/>
              </w:rPr>
              <w:t>〒</w:t>
            </w:r>
            <w:r w:rsidR="00D019A6" w:rsidRPr="00D23792">
              <w:rPr>
                <w:sz w:val="24"/>
                <w:szCs w:val="24"/>
              </w:rPr>
              <w:tab/>
            </w:r>
            <w:r w:rsidR="00D23792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30091" w:rsidRPr="00141545" w:rsidTr="00D019A6">
        <w:trPr>
          <w:trHeight w:val="978"/>
        </w:trPr>
        <w:tc>
          <w:tcPr>
            <w:tcW w:w="2694" w:type="dxa"/>
            <w:vMerge/>
            <w:vAlign w:val="center"/>
          </w:tcPr>
          <w:p w:rsidR="00630091" w:rsidRPr="00141545" w:rsidRDefault="00630091" w:rsidP="00141545">
            <w:pPr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6095" w:type="dxa"/>
            <w:gridSpan w:val="4"/>
          </w:tcPr>
          <w:p w:rsidR="00630091" w:rsidRPr="00141545" w:rsidRDefault="00630091" w:rsidP="00141545">
            <w:pPr>
              <w:ind w:left="0" w:firstLine="0"/>
            </w:pPr>
          </w:p>
        </w:tc>
      </w:tr>
      <w:tr w:rsidR="00A52687" w:rsidRPr="00141545" w:rsidTr="00D019A6">
        <w:trPr>
          <w:trHeight w:val="837"/>
        </w:trPr>
        <w:tc>
          <w:tcPr>
            <w:tcW w:w="2694" w:type="dxa"/>
            <w:vAlign w:val="center"/>
          </w:tcPr>
          <w:p w:rsidR="00A52687" w:rsidRPr="00141545" w:rsidRDefault="00630091" w:rsidP="00141545">
            <w:pPr>
              <w:ind w:left="0" w:firstLine="0"/>
              <w:jc w:val="center"/>
            </w:pPr>
            <w:r w:rsidRPr="00141545">
              <w:rPr>
                <w:rFonts w:hint="eastAsia"/>
              </w:rPr>
              <w:t>T</w:t>
            </w:r>
            <w:r w:rsidRPr="00141545">
              <w:rPr>
                <w:rFonts w:hint="eastAsia"/>
              </w:rPr>
              <w:t xml:space="preserve">　　</w:t>
            </w:r>
            <w:r w:rsidRPr="00141545">
              <w:rPr>
                <w:rFonts w:hint="eastAsia"/>
              </w:rPr>
              <w:t>E</w:t>
            </w:r>
            <w:r w:rsidRPr="00141545">
              <w:rPr>
                <w:rFonts w:hint="eastAsia"/>
              </w:rPr>
              <w:t xml:space="preserve">　　</w:t>
            </w:r>
            <w:r w:rsidRPr="00141545">
              <w:rPr>
                <w:rFonts w:hint="eastAsia"/>
              </w:rPr>
              <w:t>L</w:t>
            </w:r>
          </w:p>
        </w:tc>
        <w:tc>
          <w:tcPr>
            <w:tcW w:w="6095" w:type="dxa"/>
            <w:gridSpan w:val="4"/>
          </w:tcPr>
          <w:p w:rsidR="004C2476" w:rsidRDefault="004C2476" w:rsidP="004C2476">
            <w:pPr>
              <w:tabs>
                <w:tab w:val="left" w:pos="1905"/>
                <w:tab w:val="left" w:pos="2940"/>
                <w:tab w:val="left" w:pos="3225"/>
              </w:tabs>
              <w:rPr>
                <w:rFonts w:hint="eastAsia"/>
              </w:rPr>
            </w:pPr>
          </w:p>
          <w:p w:rsidR="00A52687" w:rsidRPr="004C2476" w:rsidRDefault="004C2476" w:rsidP="004C2476">
            <w:pPr>
              <w:tabs>
                <w:tab w:val="left" w:pos="1905"/>
                <w:tab w:val="left" w:pos="2940"/>
                <w:tab w:val="left" w:pos="3225"/>
              </w:tabs>
            </w:pPr>
            <w:r>
              <w:tab/>
            </w:r>
            <w:r>
              <w:tab/>
            </w: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A52687" w:rsidRPr="00141545" w:rsidTr="00D019A6">
        <w:trPr>
          <w:trHeight w:val="836"/>
        </w:trPr>
        <w:tc>
          <w:tcPr>
            <w:tcW w:w="2694" w:type="dxa"/>
            <w:vAlign w:val="center"/>
          </w:tcPr>
          <w:p w:rsidR="00A52687" w:rsidRPr="00141545" w:rsidRDefault="00630091" w:rsidP="00141545">
            <w:pPr>
              <w:ind w:left="0" w:firstLine="0"/>
              <w:jc w:val="center"/>
            </w:pPr>
            <w:r w:rsidRPr="00141545">
              <w:rPr>
                <w:rFonts w:hint="eastAsia"/>
              </w:rPr>
              <w:t>F</w:t>
            </w:r>
            <w:r w:rsidRPr="00141545">
              <w:rPr>
                <w:rFonts w:hint="eastAsia"/>
              </w:rPr>
              <w:t xml:space="preserve">　　</w:t>
            </w:r>
            <w:r w:rsidRPr="00141545">
              <w:rPr>
                <w:rFonts w:hint="eastAsia"/>
              </w:rPr>
              <w:t>A</w:t>
            </w:r>
            <w:r w:rsidRPr="00141545">
              <w:rPr>
                <w:rFonts w:hint="eastAsia"/>
              </w:rPr>
              <w:t xml:space="preserve">　　</w:t>
            </w:r>
            <w:r w:rsidRPr="00141545">
              <w:rPr>
                <w:rFonts w:hint="eastAsia"/>
              </w:rPr>
              <w:t>X</w:t>
            </w:r>
          </w:p>
        </w:tc>
        <w:tc>
          <w:tcPr>
            <w:tcW w:w="6095" w:type="dxa"/>
            <w:gridSpan w:val="4"/>
          </w:tcPr>
          <w:p w:rsidR="004C2476" w:rsidRDefault="004C2476" w:rsidP="004C2476">
            <w:pPr>
              <w:tabs>
                <w:tab w:val="left" w:pos="2925"/>
              </w:tabs>
              <w:ind w:left="0" w:firstLineChars="900" w:firstLine="1890"/>
              <w:rPr>
                <w:rFonts w:hint="eastAsia"/>
              </w:rPr>
            </w:pPr>
          </w:p>
          <w:p w:rsidR="00A52687" w:rsidRPr="00141545" w:rsidRDefault="004C2476" w:rsidP="004C2476">
            <w:pPr>
              <w:tabs>
                <w:tab w:val="left" w:pos="2925"/>
              </w:tabs>
              <w:ind w:left="0" w:firstLineChars="900" w:firstLine="1890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E41436" w:rsidRPr="00141545" w:rsidTr="00D019A6">
        <w:trPr>
          <w:trHeight w:val="848"/>
        </w:trPr>
        <w:tc>
          <w:tcPr>
            <w:tcW w:w="2694" w:type="dxa"/>
            <w:vAlign w:val="center"/>
          </w:tcPr>
          <w:p w:rsidR="00E41436" w:rsidRPr="00141545" w:rsidRDefault="00E41436" w:rsidP="00141545">
            <w:pPr>
              <w:ind w:left="0" w:firstLine="0"/>
              <w:jc w:val="center"/>
            </w:pPr>
            <w:r w:rsidRPr="00141545">
              <w:rPr>
                <w:rFonts w:hint="eastAsia"/>
              </w:rPr>
              <w:t>Ｅ　メ　ー　ル</w:t>
            </w:r>
          </w:p>
        </w:tc>
        <w:tc>
          <w:tcPr>
            <w:tcW w:w="6095" w:type="dxa"/>
            <w:gridSpan w:val="4"/>
          </w:tcPr>
          <w:p w:rsidR="00E41436" w:rsidRPr="00141545" w:rsidRDefault="00E41436" w:rsidP="00141545">
            <w:pPr>
              <w:ind w:left="0" w:firstLine="0"/>
            </w:pPr>
          </w:p>
        </w:tc>
      </w:tr>
    </w:tbl>
    <w:p w:rsidR="00E81CC1" w:rsidRDefault="002A6E92" w:rsidP="001A0AB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申込書に</w:t>
      </w:r>
      <w:r w:rsidR="007319B6">
        <w:rPr>
          <w:rFonts w:hint="eastAsia"/>
        </w:rPr>
        <w:t>ご</w:t>
      </w:r>
      <w:r>
        <w:rPr>
          <w:rFonts w:hint="eastAsia"/>
        </w:rPr>
        <w:t>記入していただいた内容は</w:t>
      </w:r>
      <w:r w:rsidR="007319B6">
        <w:rPr>
          <w:rFonts w:hint="eastAsia"/>
        </w:rPr>
        <w:t>、</w:t>
      </w:r>
      <w:r>
        <w:rPr>
          <w:rFonts w:hint="eastAsia"/>
        </w:rPr>
        <w:t>個人情報に関する法令及びその他の規範</w:t>
      </w:r>
      <w:r w:rsidR="00141545">
        <w:rPr>
          <w:rFonts w:hint="eastAsia"/>
        </w:rPr>
        <w:t>を遵守して</w:t>
      </w:r>
      <w:r w:rsidR="00DC1C10">
        <w:rPr>
          <w:rFonts w:hint="eastAsia"/>
        </w:rPr>
        <w:t>安全かつ適正に管理し、本件以外には利用致しません</w:t>
      </w:r>
    </w:p>
    <w:p w:rsidR="001A0ABE" w:rsidRDefault="001A0ABE" w:rsidP="001A0ABE">
      <w:pPr>
        <w:ind w:left="0" w:firstLine="0"/>
      </w:pPr>
    </w:p>
    <w:sectPr w:rsidR="001A0ABE" w:rsidSect="008E74A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92E" w:rsidRDefault="001D392E" w:rsidP="00DC1C10">
      <w:r>
        <w:separator/>
      </w:r>
    </w:p>
  </w:endnote>
  <w:endnote w:type="continuationSeparator" w:id="0">
    <w:p w:rsidR="001D392E" w:rsidRDefault="001D392E" w:rsidP="00DC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92E" w:rsidRDefault="001D392E" w:rsidP="00DC1C10">
      <w:r>
        <w:separator/>
      </w:r>
    </w:p>
  </w:footnote>
  <w:footnote w:type="continuationSeparator" w:id="0">
    <w:p w:rsidR="001D392E" w:rsidRDefault="001D392E" w:rsidP="00DC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0BFE"/>
    <w:multiLevelType w:val="hybridMultilevel"/>
    <w:tmpl w:val="3D8EF890"/>
    <w:lvl w:ilvl="0" w:tplc="F83236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87"/>
    <w:rsid w:val="00025133"/>
    <w:rsid w:val="00065201"/>
    <w:rsid w:val="00074DE0"/>
    <w:rsid w:val="00074E27"/>
    <w:rsid w:val="00081AF8"/>
    <w:rsid w:val="000829A7"/>
    <w:rsid w:val="000D1195"/>
    <w:rsid w:val="000E243F"/>
    <w:rsid w:val="000F2D4B"/>
    <w:rsid w:val="00115435"/>
    <w:rsid w:val="00124A32"/>
    <w:rsid w:val="00141545"/>
    <w:rsid w:val="001755EB"/>
    <w:rsid w:val="00180435"/>
    <w:rsid w:val="001A0ABE"/>
    <w:rsid w:val="001A206A"/>
    <w:rsid w:val="001B327F"/>
    <w:rsid w:val="001B7F26"/>
    <w:rsid w:val="001D392E"/>
    <w:rsid w:val="001F091E"/>
    <w:rsid w:val="00200016"/>
    <w:rsid w:val="00205C31"/>
    <w:rsid w:val="00216764"/>
    <w:rsid w:val="00216E79"/>
    <w:rsid w:val="00231E52"/>
    <w:rsid w:val="002442A0"/>
    <w:rsid w:val="002647C0"/>
    <w:rsid w:val="00295F24"/>
    <w:rsid w:val="002A1A8A"/>
    <w:rsid w:val="002A51D5"/>
    <w:rsid w:val="002A6E92"/>
    <w:rsid w:val="002B2F56"/>
    <w:rsid w:val="002B7069"/>
    <w:rsid w:val="00313C50"/>
    <w:rsid w:val="00321816"/>
    <w:rsid w:val="00323BA4"/>
    <w:rsid w:val="00332D73"/>
    <w:rsid w:val="0035556F"/>
    <w:rsid w:val="00380DC2"/>
    <w:rsid w:val="00384C08"/>
    <w:rsid w:val="003B2EF1"/>
    <w:rsid w:val="003B52A8"/>
    <w:rsid w:val="00401B5B"/>
    <w:rsid w:val="004468D0"/>
    <w:rsid w:val="00446BC5"/>
    <w:rsid w:val="00456954"/>
    <w:rsid w:val="004603C7"/>
    <w:rsid w:val="004C2476"/>
    <w:rsid w:val="004E1A05"/>
    <w:rsid w:val="004F6D83"/>
    <w:rsid w:val="00506D96"/>
    <w:rsid w:val="005216B1"/>
    <w:rsid w:val="00563D05"/>
    <w:rsid w:val="00594752"/>
    <w:rsid w:val="005A08AE"/>
    <w:rsid w:val="005C2E1F"/>
    <w:rsid w:val="005D7111"/>
    <w:rsid w:val="00607FF4"/>
    <w:rsid w:val="00612DF8"/>
    <w:rsid w:val="00630091"/>
    <w:rsid w:val="00640DAA"/>
    <w:rsid w:val="006F134C"/>
    <w:rsid w:val="006F228A"/>
    <w:rsid w:val="007319B6"/>
    <w:rsid w:val="007628FC"/>
    <w:rsid w:val="007866C7"/>
    <w:rsid w:val="007A28ED"/>
    <w:rsid w:val="008B35B0"/>
    <w:rsid w:val="008C71F3"/>
    <w:rsid w:val="008E74A6"/>
    <w:rsid w:val="008F55FE"/>
    <w:rsid w:val="00971531"/>
    <w:rsid w:val="0098418A"/>
    <w:rsid w:val="009A2E6E"/>
    <w:rsid w:val="00A105E0"/>
    <w:rsid w:val="00A52687"/>
    <w:rsid w:val="00AB568A"/>
    <w:rsid w:val="00B30C90"/>
    <w:rsid w:val="00B513B1"/>
    <w:rsid w:val="00B51959"/>
    <w:rsid w:val="00B93AEA"/>
    <w:rsid w:val="00BC3A79"/>
    <w:rsid w:val="00BD1D55"/>
    <w:rsid w:val="00BE53F5"/>
    <w:rsid w:val="00BF3014"/>
    <w:rsid w:val="00BF5A69"/>
    <w:rsid w:val="00C44980"/>
    <w:rsid w:val="00C57CAA"/>
    <w:rsid w:val="00C723B8"/>
    <w:rsid w:val="00CB2DE5"/>
    <w:rsid w:val="00CE5E23"/>
    <w:rsid w:val="00D019A6"/>
    <w:rsid w:val="00D1403C"/>
    <w:rsid w:val="00D23792"/>
    <w:rsid w:val="00D242F1"/>
    <w:rsid w:val="00D32C5A"/>
    <w:rsid w:val="00D47A5F"/>
    <w:rsid w:val="00D8672A"/>
    <w:rsid w:val="00D923A3"/>
    <w:rsid w:val="00D95B23"/>
    <w:rsid w:val="00DC1C10"/>
    <w:rsid w:val="00E31A36"/>
    <w:rsid w:val="00E41436"/>
    <w:rsid w:val="00E6297B"/>
    <w:rsid w:val="00E642B7"/>
    <w:rsid w:val="00E66BE6"/>
    <w:rsid w:val="00E81CC1"/>
    <w:rsid w:val="00F16D25"/>
    <w:rsid w:val="00F25168"/>
    <w:rsid w:val="00F339FE"/>
    <w:rsid w:val="00F64221"/>
    <w:rsid w:val="00FE681A"/>
    <w:rsid w:val="00FE72F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4D41F-144A-4B9F-94F9-419B166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24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C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1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C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81C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1CC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629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ochike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028-611-1601</vt:lpstr>
      <vt:lpstr>FAX 028-611-1601</vt:lpstr>
    </vt:vector>
  </TitlesOfParts>
  <Company/>
  <LinksUpToDate>false</LinksUpToDate>
  <CharactersWithSpaces>309</CharactersWithSpaces>
  <SharedDoc>false</SharedDoc>
  <HLinks>
    <vt:vector size="6" baseType="variant"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mailto:info@tochikei.jp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028-611-1601</dc:title>
  <dc:subject/>
  <dc:creator>tochikei</dc:creator>
  <cp:keywords/>
  <cp:lastModifiedBy>tochikei</cp:lastModifiedBy>
  <cp:revision>2</cp:revision>
  <cp:lastPrinted>2017-02-23T06:18:00Z</cp:lastPrinted>
  <dcterms:created xsi:type="dcterms:W3CDTF">2019-07-26T01:11:00Z</dcterms:created>
  <dcterms:modified xsi:type="dcterms:W3CDTF">2019-07-26T01:11:00Z</dcterms:modified>
</cp:coreProperties>
</file>